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C9D45" w14:textId="2CDF2FC1" w:rsidR="00346B9A" w:rsidRPr="00346B9A" w:rsidRDefault="00346B9A" w:rsidP="00346B9A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346B9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Załącznik do </w:t>
      </w:r>
      <w:r w:rsidRPr="00346B9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Ogłoszenia o naborze na Partnera do projekt</w:t>
      </w:r>
      <w:r w:rsidR="004B3D75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u</w:t>
      </w:r>
    </w:p>
    <w:p w14:paraId="1BCA22AE" w14:textId="77777777" w:rsidR="00346B9A" w:rsidRPr="00346B9A" w:rsidRDefault="00346B9A" w:rsidP="00346B9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A2C7E45" w14:textId="2575D5EC" w:rsidR="00346B9A" w:rsidRDefault="00346B9A" w:rsidP="00346B9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49C95BA" w14:textId="7628D5FC" w:rsidR="00A803A3" w:rsidRDefault="00A803A3" w:rsidP="00346B9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17A62773" w14:textId="77777777" w:rsidR="00A803A3" w:rsidRPr="00346B9A" w:rsidRDefault="00A803A3" w:rsidP="00346B9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17F520B8" w14:textId="77777777" w:rsidR="00346B9A" w:rsidRPr="00346B9A" w:rsidRDefault="00346B9A" w:rsidP="00346B9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4"/>
          <w:szCs w:val="34"/>
          <w:lang w:eastAsia="pl-PL"/>
          <w14:ligatures w14:val="none"/>
        </w:rPr>
      </w:pPr>
      <w:r w:rsidRPr="00346B9A">
        <w:rPr>
          <w:rFonts w:ascii="Times New Roman" w:eastAsia="Times New Roman" w:hAnsi="Times New Roman" w:cs="Times New Roman"/>
          <w:b/>
          <w:color w:val="000000"/>
          <w:kern w:val="0"/>
          <w:sz w:val="34"/>
          <w:szCs w:val="34"/>
          <w:lang w:eastAsia="pl-PL"/>
          <w14:ligatures w14:val="none"/>
        </w:rPr>
        <w:t>Formularz oferty</w:t>
      </w:r>
    </w:p>
    <w:p w14:paraId="31F4EBDE" w14:textId="77777777" w:rsidR="00346B9A" w:rsidRPr="00346B9A" w:rsidRDefault="00346B9A" w:rsidP="00346B9A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34"/>
          <w:szCs w:val="34"/>
          <w:lang w:eastAsia="pl-PL"/>
          <w14:ligatures w14:val="none"/>
        </w:rPr>
      </w:pPr>
    </w:p>
    <w:p w14:paraId="1C095FE5" w14:textId="77777777" w:rsidR="00346B9A" w:rsidRPr="00346B9A" w:rsidRDefault="00346B9A" w:rsidP="00346B9A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tbl>
      <w:tblPr>
        <w:tblW w:w="9855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3356"/>
        <w:gridCol w:w="6499"/>
      </w:tblGrid>
      <w:tr w:rsidR="00346B9A" w:rsidRPr="00346B9A" w14:paraId="03A25C72" w14:textId="77777777" w:rsidTr="00346B9A"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B0892B" w14:textId="77777777" w:rsidR="00346B9A" w:rsidRPr="00346B9A" w:rsidRDefault="00346B9A" w:rsidP="00346B9A">
            <w:pP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346B9A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Dane podmiotu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FA35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7FAD96F2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4184BDFF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1C79B1B0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346B9A" w:rsidRPr="00346B9A" w14:paraId="08CACA6A" w14:textId="77777777" w:rsidTr="00346B9A"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C13B0A" w14:textId="77777777" w:rsidR="00346B9A" w:rsidRPr="00346B9A" w:rsidRDefault="00346B9A" w:rsidP="00346B9A">
            <w:pP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346B9A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Dane osób uprawnionych do reprezentowania podmiotu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95E5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043D52EE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3FA314AE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6E5D3518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346B9A" w:rsidRPr="00346B9A" w14:paraId="1A86B053" w14:textId="77777777" w:rsidTr="00346B9A"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6C3FF2D" w14:textId="77777777" w:rsidR="00346B9A" w:rsidRPr="00346B9A" w:rsidRDefault="00346B9A" w:rsidP="00346B9A">
            <w:pP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346B9A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Dane kontaktowe w sprawie współpracy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43CF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7F33033C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631006FC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78E8EADA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3C270ED5" w14:textId="77777777" w:rsidR="00346B9A" w:rsidRPr="00346B9A" w:rsidRDefault="00346B9A" w:rsidP="00346B9A">
      <w:pPr>
        <w:spacing w:before="200"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4170E170" w14:textId="5D0BF7AC" w:rsidR="00346B9A" w:rsidRPr="00A803A3" w:rsidRDefault="00346B9A" w:rsidP="00346B9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odpowiedzi na ogłoszony przez </w:t>
      </w:r>
      <w:r w:rsidR="00A803A3"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Powiat Krośnieński</w:t>
      </w: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konkurs na wybór Partnera w celu przygotowania i wspólnej realizacji projektów realizowanych </w:t>
      </w: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ramach </w:t>
      </w:r>
      <w:r w:rsidR="00DE4542" w:rsidRPr="00DE454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PRIORYTET 6, Działanie 6.2 Zrównoważony rozwój obszarów wiejskich i małych miast</w:t>
      </w: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ramach programu Fundusze Europejskie dla Podkarpacia 2021-2027 </w:t>
      </w:r>
      <w:r w:rsidR="00DE4542" w:rsidRPr="00DE4542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>celem utworzenia infrastruktury turystycznej w gminach Iwonicz-Zdrój i Rymanów</w:t>
      </w:r>
      <w:r w:rsidR="00DE4542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składam ofertę udziału w planowanych projektach oraz oświadczam, że:</w:t>
      </w:r>
    </w:p>
    <w:p w14:paraId="47020752" w14:textId="3C3CE4C7" w:rsidR="00EE67B7" w:rsidRPr="008B5F73" w:rsidRDefault="00346B9A" w:rsidP="008B5F73">
      <w:pPr>
        <w:pStyle w:val="Akapitzlist"/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B5F7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zapoznałem(-am) się z </w:t>
      </w:r>
      <w:r w:rsidR="00EE67B7" w:rsidRPr="008B5F7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ogłoszeniem o </w:t>
      </w:r>
      <w:r w:rsidRPr="008B5F7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nabor</w:t>
      </w:r>
      <w:r w:rsidR="00EE67B7" w:rsidRPr="008B5F7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ze </w:t>
      </w:r>
      <w:r w:rsidRPr="008B5F7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 Partnera</w:t>
      </w:r>
      <w:r w:rsidR="00EE67B7" w:rsidRPr="008B5F7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akceptuję jego zapisy i nie wnoszę uwag do jego treści,</w:t>
      </w:r>
    </w:p>
    <w:p w14:paraId="70E558C4" w14:textId="3DC7BF8C" w:rsidR="00346B9A" w:rsidRPr="00A803A3" w:rsidRDefault="00EE67B7" w:rsidP="008B5F73">
      <w:pPr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zapoznałem(-am)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się z </w:t>
      </w:r>
      <w:r w:rsidR="00DE45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dokumentacją</w:t>
      </w:r>
      <w:r w:rsidRPr="00EE67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w ramach programu regionalnego Fundusze Europejskie dla Podkarpacia 2021-2027 </w:t>
      </w:r>
      <w:r w:rsidR="00DE4542" w:rsidRPr="00DE454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PRIORYTET 6, Działanie 6.2 Zrównoważony rozwój obszarów wiejskich i małych miast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;</w:t>
      </w:r>
      <w:r w:rsidR="00346B9A"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akceptuję jego zapisy i nie wnoszę uwag do jego treści,</w:t>
      </w:r>
    </w:p>
    <w:p w14:paraId="298B4486" w14:textId="77777777" w:rsidR="00346B9A" w:rsidRPr="00A803A3" w:rsidRDefault="00346B9A" w:rsidP="008B5F73">
      <w:pPr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wyrażam wolę aktywnego udziału w tworzeniu koncepcji projektów,</w:t>
      </w:r>
    </w:p>
    <w:p w14:paraId="5ED0A31E" w14:textId="4418711B" w:rsidR="00346B9A" w:rsidRPr="00A803A3" w:rsidRDefault="00346B9A" w:rsidP="008B5F73">
      <w:pPr>
        <w:numPr>
          <w:ilvl w:val="0"/>
          <w:numId w:val="3"/>
        </w:numPr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przystąpię do negocjacji i podpisania umów partnerskich po zakończeniu procedury konkursowej - najpóźniej po wyborze Projektów do dofinansowania, ale przed złożeniem dokumentacji niezbędnej do podpisania umów z Instytucją Ogłaszającą Konkurs</w:t>
      </w:r>
      <w:r w:rsidR="007D1B2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050E98F5" w14:textId="50FB8F29" w:rsidR="00346B9A" w:rsidRPr="00A803A3" w:rsidRDefault="00346B9A" w:rsidP="007D1B2E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1C0EA76D" w14:textId="13420B3D" w:rsidR="00DB0305" w:rsidRDefault="00DB0305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br w:type="page"/>
      </w:r>
    </w:p>
    <w:p w14:paraId="7939D1D1" w14:textId="77777777" w:rsidR="00346B9A" w:rsidRPr="00A803A3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Zgodność działania potencjalnego partnera z celami partnerstwa (0-10 pkt).</w:t>
      </w:r>
    </w:p>
    <w:p w14:paraId="3600D857" w14:textId="4E542162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785E97" w14:textId="77777777" w:rsidR="00346B9A" w:rsidRPr="00A803A3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Oferowany wkład potencjalnego partnera w realizację projektu (0- 10 pkt).</w:t>
      </w:r>
    </w:p>
    <w:p w14:paraId="5E733D6B" w14:textId="3CD0F46A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AA29EA" w14:textId="77777777" w:rsidR="008831CC" w:rsidRPr="008831CC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Doświadczenie w realizacji projektów w partnerstwie z jednostką samorządu terytorialnego </w:t>
      </w:r>
    </w:p>
    <w:p w14:paraId="06080A37" w14:textId="4366251A" w:rsidR="00346B9A" w:rsidRPr="00A803A3" w:rsidRDefault="00346B9A" w:rsidP="008831CC">
      <w:p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(0-</w:t>
      </w:r>
      <w:r w:rsidR="008831C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</w:t>
      </w: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0 pkt)</w:t>
      </w:r>
      <w:r w:rsidR="00AF283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(realizacja 1 projektu – 5 pkt; realizacja 2 i więcej projektów – 10 pkt)</w:t>
      </w:r>
    </w:p>
    <w:p w14:paraId="2A87622D" w14:textId="158A9246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CE24C7" w14:textId="70CB5BE8" w:rsidR="00346B9A" w:rsidRPr="00A803A3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Gotowość współpracy z beneficjentem w trakcie przygotowania projektu (wniosku o</w:t>
      </w:r>
      <w:r w:rsidR="008831C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dofinansowanie)</w:t>
      </w:r>
      <w:r w:rsidR="00183B5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(opis podziału zadań między Partnera a Lidera)  (0-10 pkt).</w:t>
      </w:r>
    </w:p>
    <w:p w14:paraId="7E9DA23D" w14:textId="69C7FF9E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6600D7" w14:textId="77777777" w:rsidR="00346B9A" w:rsidRPr="00A803A3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Proponowany zakres merytoryczny projektu z podziałem projektu na zadania oraz przewidywane rezultaty ich realizacji (0-15 pkt).</w:t>
      </w:r>
    </w:p>
    <w:p w14:paraId="7661407E" w14:textId="1204AE02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F40DF9" w14:textId="77777777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0A37EF1" w14:textId="77777777" w:rsidR="009D2A22" w:rsidRPr="00A803A3" w:rsidRDefault="009D2A22">
      <w:pPr>
        <w:rPr>
          <w:sz w:val="24"/>
          <w:szCs w:val="24"/>
        </w:rPr>
      </w:pPr>
    </w:p>
    <w:p w14:paraId="48241499" w14:textId="77777777" w:rsidR="00346B9A" w:rsidRPr="00A803A3" w:rsidRDefault="00346B9A">
      <w:pPr>
        <w:rPr>
          <w:sz w:val="24"/>
          <w:szCs w:val="24"/>
        </w:rPr>
      </w:pPr>
    </w:p>
    <w:p w14:paraId="7B676CC3" w14:textId="49C37E1B" w:rsidR="00346B9A" w:rsidRPr="00A803A3" w:rsidRDefault="00346B9A">
      <w:pPr>
        <w:rPr>
          <w:rFonts w:ascii="Times New Roman" w:hAnsi="Times New Roman" w:cs="Times New Roman"/>
          <w:sz w:val="24"/>
          <w:szCs w:val="24"/>
        </w:rPr>
      </w:pPr>
      <w:r w:rsidRPr="00A803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A803A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803A3">
        <w:rPr>
          <w:rFonts w:ascii="Times New Roman" w:hAnsi="Times New Roman" w:cs="Times New Roman"/>
          <w:sz w:val="24"/>
          <w:szCs w:val="24"/>
        </w:rPr>
        <w:t xml:space="preserve">Data i Podpis </w:t>
      </w:r>
    </w:p>
    <w:p w14:paraId="79336561" w14:textId="587D4E3E" w:rsidR="00346B9A" w:rsidRDefault="00346B9A" w:rsidP="00346B9A">
      <w:pPr>
        <w:jc w:val="right"/>
      </w:pPr>
      <w:r>
        <w:t>……………………………………………………………</w:t>
      </w:r>
    </w:p>
    <w:sectPr w:rsidR="00346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025C0"/>
    <w:multiLevelType w:val="multilevel"/>
    <w:tmpl w:val="0786241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3E1C676D"/>
    <w:multiLevelType w:val="multilevel"/>
    <w:tmpl w:val="1A0CC484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539D7640"/>
    <w:multiLevelType w:val="multilevel"/>
    <w:tmpl w:val="6D969A0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653726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28290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110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B1D"/>
    <w:rsid w:val="00183B58"/>
    <w:rsid w:val="002D73AA"/>
    <w:rsid w:val="00346B9A"/>
    <w:rsid w:val="00406C9E"/>
    <w:rsid w:val="00485B1D"/>
    <w:rsid w:val="004B3D75"/>
    <w:rsid w:val="005C1B92"/>
    <w:rsid w:val="00757C8D"/>
    <w:rsid w:val="007D1B2E"/>
    <w:rsid w:val="008831CC"/>
    <w:rsid w:val="008B02BB"/>
    <w:rsid w:val="008B5F73"/>
    <w:rsid w:val="009D2A22"/>
    <w:rsid w:val="00A803A3"/>
    <w:rsid w:val="00AF2836"/>
    <w:rsid w:val="00D81DB0"/>
    <w:rsid w:val="00DB0305"/>
    <w:rsid w:val="00DD203A"/>
    <w:rsid w:val="00DE4542"/>
    <w:rsid w:val="00EB3488"/>
    <w:rsid w:val="00EE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B0296"/>
  <w15:chartTrackingRefBased/>
  <w15:docId w15:val="{CCB78CC9-AA8E-4F01-857A-2AE52DD6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5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C1DC3-5E6E-4DD7-B06A-33A3714A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Wiercioch</dc:creator>
  <cp:keywords/>
  <dc:description/>
  <cp:lastModifiedBy>Sylwia Stygar</cp:lastModifiedBy>
  <cp:revision>15</cp:revision>
  <cp:lastPrinted>2023-10-02T10:19:00Z</cp:lastPrinted>
  <dcterms:created xsi:type="dcterms:W3CDTF">2023-10-01T08:14:00Z</dcterms:created>
  <dcterms:modified xsi:type="dcterms:W3CDTF">2025-08-06T07:16:00Z</dcterms:modified>
</cp:coreProperties>
</file>